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F288B" w14:textId="77777777" w:rsidR="00061656" w:rsidRPr="00C2773A" w:rsidRDefault="00061656" w:rsidP="00061656">
      <w:pPr>
        <w:suppressAutoHyphens/>
        <w:spacing w:after="0" w:line="240" w:lineRule="auto"/>
        <w:ind w:left="-360"/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</w:pPr>
      <w:bookmarkStart w:id="0" w:name="_Hlk60911978"/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>JUDEŢUL CLUJ</w:t>
      </w:r>
    </w:p>
    <w:p w14:paraId="5C434E50" w14:textId="77777777" w:rsidR="00061656" w:rsidRPr="00C2773A" w:rsidRDefault="00061656" w:rsidP="00061656">
      <w:pPr>
        <w:suppressAutoHyphens/>
        <w:spacing w:after="0" w:line="240" w:lineRule="auto"/>
        <w:ind w:left="-360"/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</w:pP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>PRIMĂRIA MUNICIPIULUI TURDA</w:t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ab/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ab/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ab/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ab/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ab/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ab/>
        <w:t xml:space="preserve">      </w:t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ab/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ab/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ab/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br/>
        <w:t>SERVICIUL URBANISM  AMENAJAREA TERITORIULUI ŞI CADASTRU</w:t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ab/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tab/>
        <w:t xml:space="preserve"> </w:t>
      </w:r>
      <w:r w:rsidRPr="00C2773A">
        <w:rPr>
          <w:rFonts w:ascii="Times New Roman" w:eastAsia="Times New Roman" w:hAnsi="Times New Roman" w:cs="Times New Roman"/>
          <w:bCs/>
          <w:noProof/>
          <w:sz w:val="20"/>
          <w:szCs w:val="20"/>
          <w:lang w:val="ro-RO" w:eastAsia="ar-SA"/>
        </w:rPr>
        <w:br/>
      </w:r>
    </w:p>
    <w:p w14:paraId="1D202988" w14:textId="77777777" w:rsidR="00061656" w:rsidRPr="00C2773A" w:rsidRDefault="00061656" w:rsidP="000616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ar-SA"/>
          <w14:ligatures w14:val="none"/>
        </w:rPr>
      </w:pPr>
    </w:p>
    <w:p w14:paraId="75E61168" w14:textId="77777777" w:rsidR="00061656" w:rsidRPr="00C2773A" w:rsidRDefault="00061656" w:rsidP="000616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ar-SA"/>
          <w14:ligatures w14:val="none"/>
        </w:rPr>
      </w:pPr>
      <w:r w:rsidRPr="00C2773A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ar-SA"/>
          <w14:ligatures w14:val="none"/>
        </w:rPr>
        <w:t>CERTIFICATE DE URBANISM EMISE ÎN 202</w:t>
      </w:r>
      <w:r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ar-SA"/>
          <w14:ligatures w14:val="none"/>
        </w:rPr>
        <w:t>5</w:t>
      </w:r>
    </w:p>
    <w:p w14:paraId="1636BC2B" w14:textId="77777777" w:rsidR="00061656" w:rsidRPr="00C2773A" w:rsidRDefault="00061656" w:rsidP="000616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ar-SA"/>
          <w14:ligatures w14:val="none"/>
        </w:rPr>
      </w:pPr>
    </w:p>
    <w:p w14:paraId="4CDD7AFD" w14:textId="77777777" w:rsidR="00061656" w:rsidRPr="00C2773A" w:rsidRDefault="00061656" w:rsidP="000616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ar-SA"/>
          <w14:ligatures w14:val="none"/>
        </w:rPr>
      </w:pPr>
    </w:p>
    <w:p w14:paraId="67C40CAE" w14:textId="37DA50AD" w:rsidR="00061656" w:rsidRPr="00C2773A" w:rsidRDefault="00061656" w:rsidP="000616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ar-SA"/>
          <w14:ligatures w14:val="none"/>
        </w:rPr>
        <w:t>OCTOMBRIE</w:t>
      </w:r>
      <w:r w:rsidRPr="00C2773A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ar-SA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ar-SA"/>
          <w14:ligatures w14:val="none"/>
        </w:rPr>
        <w:t>5</w:t>
      </w:r>
    </w:p>
    <w:p w14:paraId="67276811" w14:textId="77777777" w:rsidR="00061656" w:rsidRPr="00C2773A" w:rsidRDefault="00061656" w:rsidP="000616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ar-SA"/>
          <w14:ligatures w14:val="none"/>
        </w:rPr>
      </w:pPr>
    </w:p>
    <w:p w14:paraId="6DD053DA" w14:textId="77777777" w:rsidR="00061656" w:rsidRPr="00C2773A" w:rsidRDefault="00061656" w:rsidP="0006165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u w:val="single"/>
          <w:lang w:val="ro-RO" w:eastAsia="ar-SA"/>
          <w14:ligatures w14:val="none"/>
        </w:rPr>
      </w:pPr>
    </w:p>
    <w:tbl>
      <w:tblPr>
        <w:tblW w:w="12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"/>
        <w:gridCol w:w="1488"/>
        <w:gridCol w:w="1561"/>
        <w:gridCol w:w="4724"/>
        <w:gridCol w:w="3969"/>
      </w:tblGrid>
      <w:tr w:rsidR="00061656" w:rsidRPr="00C349B7" w14:paraId="212A682E" w14:textId="77777777" w:rsidTr="00560486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bookmarkEnd w:id="0"/>
          <w:p w14:paraId="6C2DBFD0" w14:textId="77777777" w:rsidR="00061656" w:rsidRPr="00C349B7" w:rsidRDefault="00061656" w:rsidP="005604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Nr. Crt.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484E0" w14:textId="77777777" w:rsidR="00061656" w:rsidRPr="00C349B7" w:rsidRDefault="00061656" w:rsidP="005604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NR. CERTIFICAT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0A5805" w14:textId="77777777" w:rsidR="00061656" w:rsidRPr="00C349B7" w:rsidRDefault="00061656" w:rsidP="005604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DATA EMITERII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DF9F12" w14:textId="77777777" w:rsidR="00061656" w:rsidRPr="00C349B7" w:rsidRDefault="00061656" w:rsidP="005604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SCOPUL PENTRU CARE S-A EMIS</w:t>
            </w:r>
          </w:p>
          <w:p w14:paraId="76E6348D" w14:textId="77777777" w:rsidR="00061656" w:rsidRPr="00C349B7" w:rsidRDefault="00061656" w:rsidP="005604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 xml:space="preserve">CERTIFICATUL DE URBANISM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7AFC35" w14:textId="77777777" w:rsidR="00061656" w:rsidRPr="00C349B7" w:rsidRDefault="00061656" w:rsidP="005604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ADRESA LUCRĂRII</w:t>
            </w:r>
          </w:p>
        </w:tc>
      </w:tr>
      <w:tr w:rsidR="00061656" w:rsidRPr="00C349B7" w14:paraId="1CAB101F" w14:textId="77777777" w:rsidTr="00560486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67FA" w14:textId="77777777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0D5A9" w14:textId="6E1CC79D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337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18757" w14:textId="6122CC3E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01.10.2025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F15E" w14:textId="0EDF610B" w:rsidR="00061656" w:rsidRPr="00C349B7" w:rsidRDefault="00061656" w:rsidP="00061656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Amenajare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spațiu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RNM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în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cadrul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Spitalului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municipal Turda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780B" w14:textId="2F459026" w:rsidR="00061656" w:rsidRPr="00C349B7" w:rsidRDefault="00061656" w:rsidP="00C349B7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</w:rPr>
            </w:pPr>
            <w:r w:rsidRPr="00C349B7">
              <w:rPr>
                <w:rFonts w:ascii="Times New Roman" w:hAnsi="Times New Roman" w:cs="Times New Roman"/>
                <w:bCs/>
              </w:rPr>
              <w:t>Str. Andrei Mureșanu nr. 13-15</w:t>
            </w:r>
          </w:p>
        </w:tc>
      </w:tr>
      <w:tr w:rsidR="00061656" w:rsidRPr="00C349B7" w14:paraId="60BAEC3C" w14:textId="77777777" w:rsidTr="00560486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2BBB" w14:textId="77777777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8A729" w14:textId="0F024A42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338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19DE5" w14:textId="65E77062" w:rsidR="00061656" w:rsidRPr="00C349B7" w:rsidRDefault="00061656" w:rsidP="00061656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03.10.2025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33767" w14:textId="1AB437A4" w:rsidR="00061656" w:rsidRPr="00C349B7" w:rsidRDefault="00061656" w:rsidP="00061656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Construire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imobil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cu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funcțiuni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mixte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(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rezidențial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,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servicii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,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comerț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),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împrejmuire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,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amenajări</w:t>
            </w:r>
            <w:proofErr w:type="spellEnd"/>
            <w:r w:rsid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exterioare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,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branșamente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și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racorduri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la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utilități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142C1" w14:textId="25254E87" w:rsidR="00061656" w:rsidRPr="00C349B7" w:rsidRDefault="00061656" w:rsidP="000616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C349B7">
              <w:rPr>
                <w:rFonts w:ascii="Times New Roman" w:hAnsi="Times New Roman" w:cs="Times New Roman"/>
                <w:bCs/>
              </w:rPr>
              <w:t>Războieni</w:t>
            </w:r>
            <w:proofErr w:type="spellEnd"/>
            <w:r w:rsidRPr="00C349B7">
              <w:rPr>
                <w:rFonts w:ascii="Times New Roman" w:hAnsi="Times New Roman" w:cs="Times New Roman"/>
                <w:bCs/>
              </w:rPr>
              <w:t xml:space="preserve"> nr. 33B</w:t>
            </w:r>
          </w:p>
        </w:tc>
      </w:tr>
      <w:tr w:rsidR="00061656" w:rsidRPr="00C349B7" w14:paraId="4016C894" w14:textId="77777777" w:rsidTr="00560486">
        <w:trPr>
          <w:trHeight w:val="325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9907" w14:textId="77777777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C9C93" w14:textId="7ACF5875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339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9722" w14:textId="7F81802E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13.10.2025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5C41F" w14:textId="0ADE4B5A" w:rsidR="00061656" w:rsidRPr="00C349B7" w:rsidRDefault="00061656" w:rsidP="00061656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Operațiuni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proofErr w:type="gram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notariale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:</w:t>
            </w:r>
            <w:proofErr w:type="gram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apartamentare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casă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de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locuit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D220" w14:textId="2342669D" w:rsidR="00061656" w:rsidRPr="00C349B7" w:rsidRDefault="00061656" w:rsidP="00061656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49B7">
              <w:rPr>
                <w:rFonts w:ascii="Times New Roman" w:hAnsi="Times New Roman" w:cs="Times New Roman"/>
                <w:bCs/>
              </w:rPr>
              <w:t>Str. Nicolae Russu nr. 10</w:t>
            </w:r>
          </w:p>
        </w:tc>
      </w:tr>
      <w:tr w:rsidR="00061656" w:rsidRPr="00C349B7" w14:paraId="49D50300" w14:textId="77777777" w:rsidTr="00560486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9D06" w14:textId="77777777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BF0F" w14:textId="261F5255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340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347B0" w14:textId="1AA656D4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14.10.2025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0F59" w14:textId="0CFD7684" w:rsidR="00061656" w:rsidRPr="00C349B7" w:rsidRDefault="00061656" w:rsidP="00061656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Construire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stație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de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bază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pentru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servicii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de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comunicații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electronice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în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municipiul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Turda, str.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Dealul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Zânelor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f.n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,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jud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. Cluj,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în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baza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Legii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nr. 198/2022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7CBC" w14:textId="45675925" w:rsidR="00061656" w:rsidRPr="00C349B7" w:rsidRDefault="00061656" w:rsidP="000616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C349B7">
              <w:rPr>
                <w:rFonts w:ascii="Times New Roman" w:hAnsi="Times New Roman" w:cs="Times New Roman"/>
                <w:bCs/>
              </w:rPr>
              <w:t>Str.Dealul</w:t>
            </w:r>
            <w:proofErr w:type="spellEnd"/>
            <w:r w:rsidRPr="00C349B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proofErr w:type="gramStart"/>
            <w:r w:rsidRPr="00C349B7">
              <w:rPr>
                <w:rFonts w:ascii="Times New Roman" w:hAnsi="Times New Roman" w:cs="Times New Roman"/>
                <w:bCs/>
              </w:rPr>
              <w:t>Zânelor</w:t>
            </w:r>
            <w:proofErr w:type="spellEnd"/>
            <w:r w:rsidRPr="00C349B7">
              <w:rPr>
                <w:rFonts w:ascii="Times New Roman" w:hAnsi="Times New Roman" w:cs="Times New Roman"/>
                <w:bCs/>
              </w:rPr>
              <w:t xml:space="preserve">  </w:t>
            </w:r>
            <w:proofErr w:type="spellStart"/>
            <w:r w:rsidRPr="00C349B7">
              <w:rPr>
                <w:rFonts w:ascii="Times New Roman" w:hAnsi="Times New Roman" w:cs="Times New Roman"/>
                <w:bCs/>
              </w:rPr>
              <w:t>f.n.</w:t>
            </w:r>
            <w:proofErr w:type="spellEnd"/>
            <w:proofErr w:type="gramEnd"/>
          </w:p>
        </w:tc>
      </w:tr>
      <w:tr w:rsidR="00061656" w:rsidRPr="00C349B7" w14:paraId="322D9E77" w14:textId="77777777" w:rsidTr="00560486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F484" w14:textId="77777777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11371" w14:textId="7A5DD595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341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A553" w14:textId="7CD7BBC6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20.10.2025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41BD" w14:textId="72B86FFB" w:rsidR="00061656" w:rsidRPr="00C349B7" w:rsidRDefault="00061656" w:rsidP="00061656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Amplasare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reclame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luminoase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pe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fațadă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A84E" w14:textId="28D3BE8E" w:rsidR="00061656" w:rsidRPr="00C349B7" w:rsidRDefault="00061656" w:rsidP="000616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C349B7">
              <w:rPr>
                <w:rFonts w:ascii="Times New Roman" w:hAnsi="Times New Roman" w:cs="Times New Roman"/>
                <w:bCs/>
              </w:rPr>
              <w:t>Câmpiei</w:t>
            </w:r>
            <w:proofErr w:type="spellEnd"/>
            <w:r w:rsidRPr="00C349B7">
              <w:rPr>
                <w:rFonts w:ascii="Times New Roman" w:hAnsi="Times New Roman" w:cs="Times New Roman"/>
                <w:bCs/>
              </w:rPr>
              <w:t xml:space="preserve"> nr. 131</w:t>
            </w:r>
          </w:p>
        </w:tc>
      </w:tr>
      <w:tr w:rsidR="00061656" w:rsidRPr="00C349B7" w14:paraId="3FB6F7F9" w14:textId="77777777" w:rsidTr="00560486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04D0" w14:textId="77777777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6146" w14:textId="7B4B8480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342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9FBC" w14:textId="1B272028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20.10.2025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B8F4" w14:textId="28ACDBB5" w:rsidR="00061656" w:rsidRPr="00C349B7" w:rsidRDefault="00061656" w:rsidP="00061656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Extindere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conductă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de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distribuție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gaze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naturale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de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presiune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redusă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,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branșamente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E3151" w14:textId="5E420674" w:rsidR="00061656" w:rsidRPr="00C349B7" w:rsidRDefault="00061656" w:rsidP="000616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C349B7">
              <w:rPr>
                <w:rFonts w:ascii="Times New Roman" w:hAnsi="Times New Roman" w:cs="Times New Roman"/>
                <w:bCs/>
              </w:rPr>
              <w:t>Margaretelor</w:t>
            </w:r>
            <w:proofErr w:type="spellEnd"/>
            <w:r w:rsidRPr="00C349B7">
              <w:rPr>
                <w:rFonts w:ascii="Times New Roman" w:hAnsi="Times New Roman" w:cs="Times New Roman"/>
                <w:bCs/>
              </w:rPr>
              <w:t xml:space="preserve"> nr. 53,53A, 53,53A</w:t>
            </w:r>
          </w:p>
        </w:tc>
      </w:tr>
      <w:tr w:rsidR="00061656" w:rsidRPr="00C349B7" w14:paraId="3E302A03" w14:textId="77777777" w:rsidTr="00560486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D58F" w14:textId="77777777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4C170" w14:textId="47096989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343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DD482" w14:textId="4F227FCA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20.10.2025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4B81" w14:textId="0A757B69" w:rsidR="00061656" w:rsidRPr="00C349B7" w:rsidRDefault="00061656" w:rsidP="00061656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Informare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36A41" w14:textId="25FE8B2D" w:rsidR="00061656" w:rsidRPr="00C349B7" w:rsidRDefault="00061656" w:rsidP="000616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C349B7">
              <w:rPr>
                <w:rFonts w:ascii="Times New Roman" w:hAnsi="Times New Roman" w:cs="Times New Roman"/>
                <w:bCs/>
              </w:rPr>
              <w:t>Păcii</w:t>
            </w:r>
            <w:proofErr w:type="spellEnd"/>
            <w:r w:rsidRPr="00C349B7">
              <w:rPr>
                <w:rFonts w:ascii="Times New Roman" w:hAnsi="Times New Roman" w:cs="Times New Roman"/>
                <w:bCs/>
              </w:rPr>
              <w:t xml:space="preserve"> nr.3</w:t>
            </w:r>
          </w:p>
        </w:tc>
      </w:tr>
      <w:tr w:rsidR="00061656" w:rsidRPr="00C349B7" w14:paraId="3D61A6B6" w14:textId="77777777" w:rsidTr="00560486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8C3B" w14:textId="77777777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896CA" w14:textId="798D4C1C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344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D97AD" w14:textId="3CADC54F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20.10.2025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AEF3" w14:textId="580C17A7" w:rsidR="00061656" w:rsidRPr="00C349B7" w:rsidRDefault="00061656" w:rsidP="00061656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</w:rPr>
            </w:pP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Coridor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integrat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de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mobilitate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proofErr w:type="gram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urbană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:</w:t>
            </w:r>
            <w:proofErr w:type="gram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Traian –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Crișan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– C.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Brâncoveanu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477B9" w14:textId="312DFA91" w:rsidR="00061656" w:rsidRPr="00C349B7" w:rsidRDefault="00061656" w:rsidP="000616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 xml:space="preserve">Str. Traian, </w:t>
            </w:r>
            <w:proofErr w:type="spellStart"/>
            <w:proofErr w:type="gramStart"/>
            <w:r w:rsidRPr="00C349B7">
              <w:rPr>
                <w:rFonts w:ascii="Times New Roman" w:hAnsi="Times New Roman" w:cs="Times New Roman"/>
                <w:bCs/>
              </w:rPr>
              <w:t>Crișan</w:t>
            </w:r>
            <w:proofErr w:type="spellEnd"/>
            <w:r w:rsidRPr="00C349B7">
              <w:rPr>
                <w:rFonts w:ascii="Times New Roman" w:hAnsi="Times New Roman" w:cs="Times New Roman"/>
                <w:bCs/>
              </w:rPr>
              <w:t xml:space="preserve"> ,</w:t>
            </w:r>
            <w:proofErr w:type="gramEnd"/>
            <w:r w:rsidRPr="00C349B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proofErr w:type="gramStart"/>
            <w:r w:rsidRPr="00C349B7">
              <w:rPr>
                <w:rFonts w:ascii="Times New Roman" w:hAnsi="Times New Roman" w:cs="Times New Roman"/>
                <w:bCs/>
              </w:rPr>
              <w:t>C.Brâncoveanu</w:t>
            </w:r>
            <w:proofErr w:type="spellEnd"/>
            <w:proofErr w:type="gramEnd"/>
            <w:r w:rsidRPr="00C349B7">
              <w:rPr>
                <w:rFonts w:ascii="Times New Roman" w:hAnsi="Times New Roman" w:cs="Times New Roman"/>
                <w:bCs/>
              </w:rPr>
              <w:t xml:space="preserve"> - </w:t>
            </w:r>
            <w:proofErr w:type="spellStart"/>
            <w:r w:rsidRPr="00C349B7">
              <w:rPr>
                <w:rFonts w:ascii="Times New Roman" w:hAnsi="Times New Roman" w:cs="Times New Roman"/>
                <w:bCs/>
              </w:rPr>
              <w:t>limita</w:t>
            </w:r>
            <w:proofErr w:type="spellEnd"/>
            <w:r w:rsidRPr="00C349B7">
              <w:rPr>
                <w:rFonts w:ascii="Times New Roman" w:hAnsi="Times New Roman" w:cs="Times New Roman"/>
                <w:bCs/>
              </w:rPr>
              <w:t xml:space="preserve"> U.A.T.</w:t>
            </w:r>
          </w:p>
        </w:tc>
      </w:tr>
      <w:tr w:rsidR="00061656" w:rsidRPr="00C349B7" w14:paraId="5477D654" w14:textId="77777777" w:rsidTr="00560486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57ED" w14:textId="77777777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9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07B3" w14:textId="71773A58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345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32763" w14:textId="06062939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20.10.2025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AADC5" w14:textId="62F43776" w:rsidR="00061656" w:rsidRPr="00C349B7" w:rsidRDefault="00061656" w:rsidP="00061656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Amplasare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firmă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luminoasă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pe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fațadă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503C" w14:textId="4BF24F83" w:rsidR="00061656" w:rsidRPr="00C349B7" w:rsidRDefault="00061656" w:rsidP="000616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 xml:space="preserve">P-ța </w:t>
            </w:r>
            <w:proofErr w:type="spellStart"/>
            <w:r w:rsidRPr="00C349B7">
              <w:rPr>
                <w:rFonts w:ascii="Times New Roman" w:hAnsi="Times New Roman" w:cs="Times New Roman"/>
                <w:bCs/>
              </w:rPr>
              <w:t>Republicii</w:t>
            </w:r>
            <w:proofErr w:type="spellEnd"/>
            <w:r w:rsidRPr="00C349B7">
              <w:rPr>
                <w:rFonts w:ascii="Times New Roman" w:hAnsi="Times New Roman" w:cs="Times New Roman"/>
                <w:bCs/>
              </w:rPr>
              <w:t xml:space="preserve"> nr.13-14</w:t>
            </w:r>
          </w:p>
        </w:tc>
      </w:tr>
      <w:tr w:rsidR="00061656" w:rsidRPr="00C349B7" w14:paraId="03B2B37D" w14:textId="77777777" w:rsidTr="00560486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27C4" w14:textId="77777777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10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0361D" w14:textId="35682EDF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346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BAF2" w14:textId="78DAFF91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20.10.2025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082E2" w14:textId="77777777" w:rsidR="00061656" w:rsidRPr="00C349B7" w:rsidRDefault="00061656" w:rsidP="00061656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kern w:val="0"/>
                <w:lang w:eastAsia="ar-SA"/>
              </w:rPr>
            </w:pPr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1.Desființare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construcții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proofErr w:type="gram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existente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;</w:t>
            </w:r>
            <w:proofErr w:type="gram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</w:p>
          <w:p w14:paraId="04A9E9DA" w14:textId="77777777" w:rsidR="00061656" w:rsidRPr="00C349B7" w:rsidRDefault="00061656" w:rsidP="00061656">
            <w:pPr>
              <w:pStyle w:val="ListParagraph"/>
              <w:tabs>
                <w:tab w:val="left" w:pos="54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kern w:val="0"/>
                <w:lang w:eastAsia="ar-SA"/>
              </w:rPr>
            </w:pPr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2.Elaborare P.U.Z.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pentru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înființare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ansamblu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rezidențial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cu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funcțiuni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mixte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,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branșamente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și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racorduri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la </w:t>
            </w:r>
            <w:proofErr w:type="spellStart"/>
            <w:proofErr w:type="gram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utilități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;</w:t>
            </w:r>
            <w:proofErr w:type="gramEnd"/>
          </w:p>
          <w:p w14:paraId="6728A988" w14:textId="057D0A32" w:rsidR="00061656" w:rsidRPr="00C349B7" w:rsidRDefault="00061656" w:rsidP="00061656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lastRenderedPageBreak/>
              <w:t xml:space="preserve">3.Operațiuni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notariale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BB86" w14:textId="29E12F54" w:rsidR="00061656" w:rsidRPr="00C349B7" w:rsidRDefault="00061656" w:rsidP="000616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lastRenderedPageBreak/>
              <w:t xml:space="preserve">Str. </w:t>
            </w:r>
            <w:proofErr w:type="spellStart"/>
            <w:r w:rsidRPr="00C349B7">
              <w:rPr>
                <w:rFonts w:ascii="Times New Roman" w:hAnsi="Times New Roman" w:cs="Times New Roman"/>
                <w:bCs/>
              </w:rPr>
              <w:t>Sândulești</w:t>
            </w:r>
            <w:proofErr w:type="spellEnd"/>
            <w:r w:rsidRPr="00C349B7">
              <w:rPr>
                <w:rFonts w:ascii="Times New Roman" w:hAnsi="Times New Roman" w:cs="Times New Roman"/>
                <w:bCs/>
              </w:rPr>
              <w:t xml:space="preserve"> nr.13</w:t>
            </w:r>
          </w:p>
        </w:tc>
      </w:tr>
      <w:tr w:rsidR="00061656" w:rsidRPr="00C349B7" w14:paraId="39591BE2" w14:textId="77777777" w:rsidTr="00560486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7189" w14:textId="77777777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11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C9EA4" w14:textId="048B66B9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347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B572" w14:textId="72F08339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20.10.2025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B548" w14:textId="28FCC3E8" w:rsidR="00061656" w:rsidRPr="00C349B7" w:rsidRDefault="00061656" w:rsidP="00061656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Construre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garaj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autovehicule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2D9F" w14:textId="3EE18215" w:rsidR="00061656" w:rsidRPr="00C349B7" w:rsidRDefault="00061656" w:rsidP="000616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C349B7">
              <w:rPr>
                <w:rFonts w:ascii="Times New Roman" w:hAnsi="Times New Roman" w:cs="Times New Roman"/>
                <w:bCs/>
              </w:rPr>
              <w:t>Clujului</w:t>
            </w:r>
            <w:proofErr w:type="spellEnd"/>
            <w:r w:rsidRPr="00C349B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49B7">
              <w:rPr>
                <w:rFonts w:ascii="Times New Roman" w:hAnsi="Times New Roman" w:cs="Times New Roman"/>
                <w:bCs/>
              </w:rPr>
              <w:t>f.n.</w:t>
            </w:r>
            <w:proofErr w:type="spellEnd"/>
          </w:p>
        </w:tc>
      </w:tr>
      <w:tr w:rsidR="00061656" w:rsidRPr="00C349B7" w14:paraId="1106F5D7" w14:textId="77777777" w:rsidTr="00560486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7A5B" w14:textId="77777777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12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5B2F3" w14:textId="0FE70E82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348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EF77" w14:textId="2E243AD0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20.10.2025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843F" w14:textId="03F4676A" w:rsidR="00061656" w:rsidRPr="00C349B7" w:rsidRDefault="00061656" w:rsidP="00061656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Operațiuni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notariale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: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dezmembrare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imobil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pentru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sistarea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stării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din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indiviziune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1A76" w14:textId="6C482DED" w:rsidR="00061656" w:rsidRPr="00C349B7" w:rsidRDefault="00061656" w:rsidP="000616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C349B7">
              <w:rPr>
                <w:rFonts w:ascii="Times New Roman" w:hAnsi="Times New Roman" w:cs="Times New Roman"/>
                <w:bCs/>
              </w:rPr>
              <w:t>Castanilor</w:t>
            </w:r>
            <w:proofErr w:type="spellEnd"/>
            <w:r w:rsidRPr="00C349B7">
              <w:rPr>
                <w:rFonts w:ascii="Times New Roman" w:hAnsi="Times New Roman" w:cs="Times New Roman"/>
                <w:bCs/>
              </w:rPr>
              <w:t xml:space="preserve"> nr. 36</w:t>
            </w:r>
          </w:p>
        </w:tc>
      </w:tr>
      <w:tr w:rsidR="00061656" w:rsidRPr="00C349B7" w14:paraId="2B3F33C6" w14:textId="77777777" w:rsidTr="00560486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EBD5" w14:textId="77777777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13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12317" w14:textId="3EF11022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349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C2BF4" w14:textId="4104C8A2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20.10.2025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F208F" w14:textId="522FEF99" w:rsidR="00061656" w:rsidRPr="00C349B7" w:rsidRDefault="00061656" w:rsidP="00061656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Elaborare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P.U.Z.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în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vederea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schimbării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R.L.U.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în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zonă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rezidențială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cu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dotări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aferente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și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parcelare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teren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0DD86" w14:textId="2816D62F" w:rsidR="00061656" w:rsidRPr="00C349B7" w:rsidRDefault="00061656" w:rsidP="000616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C349B7">
              <w:rPr>
                <w:rFonts w:ascii="Times New Roman" w:hAnsi="Times New Roman" w:cs="Times New Roman"/>
                <w:bCs/>
              </w:rPr>
              <w:t>Iazurilor</w:t>
            </w:r>
            <w:proofErr w:type="spellEnd"/>
            <w:r w:rsidRPr="00C349B7">
              <w:rPr>
                <w:rFonts w:ascii="Times New Roman" w:hAnsi="Times New Roman" w:cs="Times New Roman"/>
                <w:bCs/>
              </w:rPr>
              <w:t xml:space="preserve"> nr.7</w:t>
            </w:r>
          </w:p>
        </w:tc>
      </w:tr>
      <w:tr w:rsidR="00061656" w:rsidRPr="00C349B7" w14:paraId="68B6B029" w14:textId="77777777" w:rsidTr="00560486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0175" w14:textId="77777777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14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A6C4" w14:textId="6F91D859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350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8F0F" w14:textId="4925C4F1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20.10.2025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D14FB" w14:textId="1407B33A" w:rsidR="00061656" w:rsidRPr="00C349B7" w:rsidRDefault="00061656" w:rsidP="00061656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Împrejmuire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teren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,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amplasare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anexă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gospodărească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și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amenajări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exterioare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B5A1" w14:textId="0F2390EF" w:rsidR="00061656" w:rsidRPr="00C349B7" w:rsidRDefault="00061656" w:rsidP="000616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 xml:space="preserve">Str. Ion Luca </w:t>
            </w:r>
            <w:proofErr w:type="spellStart"/>
            <w:r w:rsidRPr="00C349B7">
              <w:rPr>
                <w:rFonts w:ascii="Times New Roman" w:hAnsi="Times New Roman" w:cs="Times New Roman"/>
                <w:bCs/>
              </w:rPr>
              <w:t>Caragiale</w:t>
            </w:r>
            <w:proofErr w:type="spellEnd"/>
            <w:r w:rsidRPr="00C349B7">
              <w:rPr>
                <w:rFonts w:ascii="Times New Roman" w:hAnsi="Times New Roman" w:cs="Times New Roman"/>
                <w:bCs/>
              </w:rPr>
              <w:t xml:space="preserve"> nr. 77</w:t>
            </w:r>
          </w:p>
        </w:tc>
      </w:tr>
      <w:tr w:rsidR="00061656" w:rsidRPr="00C349B7" w14:paraId="7D6FBC6E" w14:textId="77777777" w:rsidTr="00560486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0A75" w14:textId="77777777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15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041F" w14:textId="49014012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351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9D608" w14:textId="5003C94E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20.10.2025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4B04C" w14:textId="0673681A" w:rsidR="00061656" w:rsidRPr="00C349B7" w:rsidRDefault="00061656" w:rsidP="00061656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Elaborare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P.U.Z.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pentru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parcelare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teren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în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vederea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construirii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de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locuințe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tip duplex, </w:t>
            </w:r>
            <w:r w:rsidRPr="00C349B7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ar-SA"/>
              </w:rPr>
              <w:t xml:space="preserve">conform Aviz de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ar-SA"/>
              </w:rPr>
              <w:t>oportunitate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ar-SA"/>
              </w:rPr>
              <w:t xml:space="preserve"> nr. 10/11.09.2025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20B7" w14:textId="627BDBB7" w:rsidR="00061656" w:rsidRPr="00C349B7" w:rsidRDefault="00061656" w:rsidP="000616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C349B7">
              <w:rPr>
                <w:rFonts w:ascii="Times New Roman" w:hAnsi="Times New Roman" w:cs="Times New Roman"/>
                <w:bCs/>
              </w:rPr>
              <w:t>Potaissa</w:t>
            </w:r>
            <w:proofErr w:type="spellEnd"/>
            <w:r w:rsidRPr="00C349B7">
              <w:rPr>
                <w:rFonts w:ascii="Times New Roman" w:hAnsi="Times New Roman" w:cs="Times New Roman"/>
                <w:bCs/>
              </w:rPr>
              <w:t xml:space="preserve"> nr. 107</w:t>
            </w:r>
          </w:p>
        </w:tc>
      </w:tr>
      <w:tr w:rsidR="00061656" w:rsidRPr="00C349B7" w14:paraId="1BCE6749" w14:textId="77777777" w:rsidTr="00560486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D1C1" w14:textId="77777777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16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B474" w14:textId="3C4E9C37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352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289BA" w14:textId="2ECBAC85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20.10.2025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A7844" w14:textId="146D717C" w:rsidR="00061656" w:rsidRPr="00C349B7" w:rsidRDefault="00061656" w:rsidP="00061656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Consolidare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clădire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și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modificare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acoperiș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49E6B" w14:textId="44A8F2D7" w:rsidR="00061656" w:rsidRPr="00C349B7" w:rsidRDefault="00061656" w:rsidP="00061656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49B7">
              <w:rPr>
                <w:rFonts w:ascii="Times New Roman" w:hAnsi="Times New Roman" w:cs="Times New Roman"/>
                <w:bCs/>
              </w:rPr>
              <w:t>Str. G-</w:t>
            </w:r>
            <w:proofErr w:type="spellStart"/>
            <w:r w:rsidRPr="00C349B7">
              <w:rPr>
                <w:rFonts w:ascii="Times New Roman" w:hAnsi="Times New Roman" w:cs="Times New Roman"/>
                <w:bCs/>
              </w:rPr>
              <w:t>ral</w:t>
            </w:r>
            <w:proofErr w:type="spellEnd"/>
            <w:r w:rsidRPr="00C349B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49B7">
              <w:rPr>
                <w:rFonts w:ascii="Times New Roman" w:hAnsi="Times New Roman" w:cs="Times New Roman"/>
                <w:bCs/>
              </w:rPr>
              <w:t>Dragalina</w:t>
            </w:r>
            <w:proofErr w:type="spellEnd"/>
            <w:r w:rsidRPr="00C349B7">
              <w:rPr>
                <w:rFonts w:ascii="Times New Roman" w:hAnsi="Times New Roman" w:cs="Times New Roman"/>
                <w:bCs/>
              </w:rPr>
              <w:t xml:space="preserve"> nr.133</w:t>
            </w:r>
          </w:p>
        </w:tc>
      </w:tr>
      <w:tr w:rsidR="00061656" w:rsidRPr="00C349B7" w14:paraId="3E1283F2" w14:textId="77777777" w:rsidTr="00560486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0B19" w14:textId="77777777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17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FA50A" w14:textId="56A6292E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353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13C7" w14:textId="3F86B2C3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20.10.2025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7409" w14:textId="45A752D3" w:rsidR="00061656" w:rsidRPr="00C349B7" w:rsidRDefault="00061656" w:rsidP="00061656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Creare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acces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pietonal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și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auto din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strada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Alba Iulia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A66B2" w14:textId="20790982" w:rsidR="00061656" w:rsidRPr="00C349B7" w:rsidRDefault="00061656" w:rsidP="000616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Str. Alba Iulia nr. 26</w:t>
            </w:r>
          </w:p>
        </w:tc>
      </w:tr>
      <w:tr w:rsidR="00061656" w:rsidRPr="00C349B7" w14:paraId="066776C9" w14:textId="77777777" w:rsidTr="00560486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A71D" w14:textId="77777777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18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3F952" w14:textId="2D84AFA5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354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AD4F" w14:textId="56530762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20.10.2025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58677" w14:textId="3F214C02" w:rsidR="00061656" w:rsidRPr="00C349B7" w:rsidRDefault="00061656" w:rsidP="00061656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Schimbare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de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destinație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,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fără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modificări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structurale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46A1C" w14:textId="5E6E8D2D" w:rsidR="00061656" w:rsidRPr="00C349B7" w:rsidRDefault="00061656" w:rsidP="000616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C349B7">
              <w:rPr>
                <w:rFonts w:ascii="Times New Roman" w:hAnsi="Times New Roman" w:cs="Times New Roman"/>
                <w:bCs/>
              </w:rPr>
              <w:t>Tineretului</w:t>
            </w:r>
            <w:proofErr w:type="spellEnd"/>
            <w:r w:rsidRPr="00C349B7">
              <w:rPr>
                <w:rFonts w:ascii="Times New Roman" w:hAnsi="Times New Roman" w:cs="Times New Roman"/>
                <w:bCs/>
              </w:rPr>
              <w:t xml:space="preserve"> nr.6A</w:t>
            </w:r>
          </w:p>
        </w:tc>
      </w:tr>
      <w:tr w:rsidR="00061656" w:rsidRPr="00C349B7" w14:paraId="0FC0A6A9" w14:textId="77777777" w:rsidTr="00560486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C2DA" w14:textId="77777777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19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40A20" w14:textId="4A4F2E84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355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3ACE" w14:textId="5AB857B7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20.10.2025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A7C3" w14:textId="7B6DBD05" w:rsidR="00061656" w:rsidRPr="00C349B7" w:rsidRDefault="00061656" w:rsidP="00061656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Creare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acces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pietonal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și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auto,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construire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zid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de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sprijin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,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reconstruire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împrejmuire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la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stradă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99CC8" w14:textId="522AE617" w:rsidR="00061656" w:rsidRPr="00C349B7" w:rsidRDefault="00061656" w:rsidP="000616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 xml:space="preserve">Str. Barbu </w:t>
            </w:r>
            <w:proofErr w:type="spellStart"/>
            <w:r w:rsidRPr="00C349B7">
              <w:rPr>
                <w:rFonts w:ascii="Times New Roman" w:hAnsi="Times New Roman" w:cs="Times New Roman"/>
                <w:bCs/>
              </w:rPr>
              <w:t>Lăutaru</w:t>
            </w:r>
            <w:proofErr w:type="spellEnd"/>
            <w:r w:rsidRPr="00C349B7">
              <w:rPr>
                <w:rFonts w:ascii="Times New Roman" w:hAnsi="Times New Roman" w:cs="Times New Roman"/>
                <w:bCs/>
              </w:rPr>
              <w:t xml:space="preserve"> nr. 56</w:t>
            </w:r>
          </w:p>
        </w:tc>
      </w:tr>
      <w:tr w:rsidR="00061656" w:rsidRPr="00C349B7" w14:paraId="0AD2C8C1" w14:textId="77777777" w:rsidTr="00560486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5A90" w14:textId="77777777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20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D36DC" w14:textId="6D09F88B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356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42CF" w14:textId="3290F05F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20.10.2025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AB1B" w14:textId="3BF94FEB" w:rsidR="00061656" w:rsidRPr="00C349B7" w:rsidRDefault="00061656" w:rsidP="00061656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Operațiuni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proofErr w:type="gram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notariale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:</w:t>
            </w:r>
            <w:proofErr w:type="gram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apartamentare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casă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de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locuit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21596" w14:textId="52C9EC07" w:rsidR="00061656" w:rsidRPr="00C349B7" w:rsidRDefault="00061656" w:rsidP="000616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C349B7">
              <w:rPr>
                <w:rFonts w:ascii="Times New Roman" w:hAnsi="Times New Roman" w:cs="Times New Roman"/>
                <w:bCs/>
              </w:rPr>
              <w:t>Sticlarilor</w:t>
            </w:r>
            <w:proofErr w:type="spellEnd"/>
            <w:r w:rsidRPr="00C349B7">
              <w:rPr>
                <w:rFonts w:ascii="Times New Roman" w:hAnsi="Times New Roman" w:cs="Times New Roman"/>
                <w:bCs/>
              </w:rPr>
              <w:t xml:space="preserve"> nr. 2</w:t>
            </w:r>
          </w:p>
        </w:tc>
      </w:tr>
      <w:tr w:rsidR="00061656" w:rsidRPr="00C349B7" w14:paraId="6281FF14" w14:textId="77777777" w:rsidTr="00560486">
        <w:trPr>
          <w:trHeight w:val="62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3C80" w14:textId="77777777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21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9E7A8" w14:textId="7D623A5C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357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21E6" w14:textId="3C65D10F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22.10.2025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656C9" w14:textId="1037A27D" w:rsidR="00061656" w:rsidRPr="00C349B7" w:rsidRDefault="00061656" w:rsidP="00061656">
            <w:pPr>
              <w:pStyle w:val="ListParagraph"/>
              <w:tabs>
                <w:tab w:val="left" w:pos="540"/>
              </w:tabs>
              <w:ind w:left="0"/>
              <w:rPr>
                <w:rFonts w:ascii="Times New Roman" w:hAnsi="Times New Roman" w:cs="Times New Roman"/>
                <w:bCs/>
              </w:rPr>
            </w:pP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Construire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imobil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mixt,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relocare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LES</w:t>
            </w:r>
            <w:r w:rsid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existentă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,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racorduri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și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banșamente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la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utilități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3BE1" w14:textId="2770A30F" w:rsidR="00061656" w:rsidRPr="00C349B7" w:rsidRDefault="00061656" w:rsidP="000616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C349B7">
              <w:rPr>
                <w:rFonts w:ascii="Times New Roman" w:hAnsi="Times New Roman" w:cs="Times New Roman"/>
                <w:bCs/>
              </w:rPr>
              <w:t>Trandafirilor</w:t>
            </w:r>
            <w:proofErr w:type="spellEnd"/>
            <w:r w:rsidRPr="00C349B7">
              <w:rPr>
                <w:rFonts w:ascii="Times New Roman" w:hAnsi="Times New Roman" w:cs="Times New Roman"/>
                <w:bCs/>
              </w:rPr>
              <w:t xml:space="preserve"> nr.31A</w:t>
            </w:r>
          </w:p>
        </w:tc>
      </w:tr>
      <w:tr w:rsidR="00061656" w:rsidRPr="00C349B7" w14:paraId="0A45337C" w14:textId="77777777" w:rsidTr="00560486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8206" w14:textId="77777777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22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FFF43" w14:textId="29120D2F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358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09A6F" w14:textId="34908AA8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24.10.2025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18026" w14:textId="34C7216E" w:rsidR="00061656" w:rsidRPr="00C349B7" w:rsidRDefault="00061656" w:rsidP="00061656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Coridor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integrat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de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mobilitate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urbană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DF3F7" w14:textId="272C3A1C" w:rsidR="00061656" w:rsidRPr="00C349B7" w:rsidRDefault="00061656" w:rsidP="000616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gramStart"/>
            <w:r w:rsidRPr="00C349B7">
              <w:rPr>
                <w:rFonts w:ascii="Times New Roman" w:hAnsi="Times New Roman" w:cs="Times New Roman"/>
                <w:bCs/>
              </w:rPr>
              <w:t>Tronson :</w:t>
            </w:r>
            <w:proofErr w:type="gramEnd"/>
            <w:r w:rsidRPr="00C349B7">
              <w:rPr>
                <w:rFonts w:ascii="Times New Roman" w:hAnsi="Times New Roman" w:cs="Times New Roman"/>
                <w:bCs/>
              </w:rPr>
              <w:t xml:space="preserve"> P-ța </w:t>
            </w:r>
            <w:proofErr w:type="spellStart"/>
            <w:r w:rsidRPr="00C349B7">
              <w:rPr>
                <w:rFonts w:ascii="Times New Roman" w:hAnsi="Times New Roman" w:cs="Times New Roman"/>
                <w:bCs/>
              </w:rPr>
              <w:t>Romană</w:t>
            </w:r>
            <w:proofErr w:type="spellEnd"/>
            <w:r w:rsidRPr="00C349B7">
              <w:rPr>
                <w:rFonts w:ascii="Times New Roman" w:hAnsi="Times New Roman" w:cs="Times New Roman"/>
                <w:bCs/>
              </w:rPr>
              <w:t xml:space="preserve"> - str. Alba - Iulia, </w:t>
            </w:r>
            <w:proofErr w:type="spellStart"/>
            <w:r w:rsidRPr="00C349B7">
              <w:rPr>
                <w:rFonts w:ascii="Times New Roman" w:hAnsi="Times New Roman" w:cs="Times New Roman"/>
                <w:bCs/>
              </w:rPr>
              <w:t>tronson</w:t>
            </w:r>
            <w:proofErr w:type="spellEnd"/>
            <w:r w:rsidRPr="00C349B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49B7">
              <w:rPr>
                <w:rFonts w:ascii="Times New Roman" w:hAnsi="Times New Roman" w:cs="Times New Roman"/>
                <w:bCs/>
              </w:rPr>
              <w:t>peste</w:t>
            </w:r>
            <w:proofErr w:type="spellEnd"/>
            <w:r w:rsidRPr="00C349B7">
              <w:rPr>
                <w:rFonts w:ascii="Times New Roman" w:hAnsi="Times New Roman" w:cs="Times New Roman"/>
                <w:bCs/>
              </w:rPr>
              <w:t xml:space="preserve"> pod </w:t>
            </w:r>
            <w:proofErr w:type="spellStart"/>
            <w:r w:rsidRPr="00C349B7">
              <w:rPr>
                <w:rFonts w:ascii="Times New Roman" w:hAnsi="Times New Roman" w:cs="Times New Roman"/>
                <w:bCs/>
              </w:rPr>
              <w:t>Arieș</w:t>
            </w:r>
            <w:proofErr w:type="spellEnd"/>
            <w:r w:rsidRPr="00C349B7">
              <w:rPr>
                <w:rFonts w:ascii="Times New Roman" w:hAnsi="Times New Roman" w:cs="Times New Roman"/>
                <w:bCs/>
              </w:rPr>
              <w:t xml:space="preserve"> - </w:t>
            </w:r>
            <w:proofErr w:type="spellStart"/>
            <w:r w:rsidRPr="00C349B7">
              <w:rPr>
                <w:rFonts w:ascii="Times New Roman" w:hAnsi="Times New Roman" w:cs="Times New Roman"/>
                <w:bCs/>
              </w:rPr>
              <w:t>limita</w:t>
            </w:r>
            <w:proofErr w:type="spellEnd"/>
            <w:r w:rsidRPr="00C349B7">
              <w:rPr>
                <w:rFonts w:ascii="Times New Roman" w:hAnsi="Times New Roman" w:cs="Times New Roman"/>
                <w:bCs/>
              </w:rPr>
              <w:t xml:space="preserve"> U.A.T.</w:t>
            </w:r>
          </w:p>
        </w:tc>
      </w:tr>
      <w:tr w:rsidR="00061656" w:rsidRPr="00C349B7" w14:paraId="5F45993D" w14:textId="77777777" w:rsidTr="00560486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CCFA" w14:textId="77777777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23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5DC0" w14:textId="28242CEB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359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15ACE" w14:textId="0EDBFDB4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24.10.2025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5254" w14:textId="565A3CC5" w:rsidR="00061656" w:rsidRPr="00C349B7" w:rsidRDefault="00061656" w:rsidP="00061656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Schimbare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de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destinație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în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cabinet de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psihologie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,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fără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modificări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structurale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40A8D" w14:textId="66BE1ED5" w:rsidR="00061656" w:rsidRPr="00C349B7" w:rsidRDefault="00061656" w:rsidP="000616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 xml:space="preserve">Str. Ecaterina </w:t>
            </w:r>
            <w:proofErr w:type="spellStart"/>
            <w:proofErr w:type="gramStart"/>
            <w:r w:rsidRPr="00C349B7">
              <w:rPr>
                <w:rFonts w:ascii="Times New Roman" w:hAnsi="Times New Roman" w:cs="Times New Roman"/>
                <w:bCs/>
              </w:rPr>
              <w:t>Teodoroiu</w:t>
            </w:r>
            <w:proofErr w:type="spellEnd"/>
            <w:r w:rsidRPr="00C349B7">
              <w:rPr>
                <w:rFonts w:ascii="Times New Roman" w:hAnsi="Times New Roman" w:cs="Times New Roman"/>
                <w:bCs/>
              </w:rPr>
              <w:t xml:space="preserve">  nr</w:t>
            </w:r>
            <w:proofErr w:type="gramEnd"/>
            <w:r w:rsidRPr="00C349B7">
              <w:rPr>
                <w:rFonts w:ascii="Times New Roman" w:hAnsi="Times New Roman" w:cs="Times New Roman"/>
                <w:bCs/>
              </w:rPr>
              <w:t>. 1, ap.2</w:t>
            </w:r>
          </w:p>
        </w:tc>
      </w:tr>
      <w:tr w:rsidR="00061656" w:rsidRPr="00C349B7" w14:paraId="5D6A16EE" w14:textId="77777777" w:rsidTr="00560486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A715" w14:textId="77777777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24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9604" w14:textId="28A09D10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360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9D293" w14:textId="34B62AE8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24.10.2025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10F1" w14:textId="5EDA3A2A" w:rsidR="00061656" w:rsidRPr="00C349B7" w:rsidRDefault="00061656" w:rsidP="00061656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Schimbare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de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destinație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din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laborator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dentar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în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apartament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,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fără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modificări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structurale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6C897" w14:textId="26B1C957" w:rsidR="00061656" w:rsidRPr="00C349B7" w:rsidRDefault="00061656" w:rsidP="000616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C349B7">
              <w:rPr>
                <w:rFonts w:ascii="Times New Roman" w:hAnsi="Times New Roman" w:cs="Times New Roman"/>
                <w:bCs/>
              </w:rPr>
              <w:t>Rapsodiei</w:t>
            </w:r>
            <w:proofErr w:type="spellEnd"/>
            <w:r w:rsidRPr="00C349B7">
              <w:rPr>
                <w:rFonts w:ascii="Times New Roman" w:hAnsi="Times New Roman" w:cs="Times New Roman"/>
                <w:bCs/>
              </w:rPr>
              <w:t xml:space="preserve"> nr.14B, et.</w:t>
            </w:r>
            <w:proofErr w:type="gramStart"/>
            <w:r w:rsidRPr="00C349B7">
              <w:rPr>
                <w:rFonts w:ascii="Times New Roman" w:hAnsi="Times New Roman" w:cs="Times New Roman"/>
                <w:bCs/>
              </w:rPr>
              <w:t>1,ap.</w:t>
            </w:r>
            <w:proofErr w:type="gramEnd"/>
            <w:r w:rsidRPr="00C349B7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061656" w:rsidRPr="00C349B7" w14:paraId="6A26F31E" w14:textId="77777777" w:rsidTr="00560486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8CA4" w14:textId="77777777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25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43CC" w14:textId="4B98D3AF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361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C93D" w14:textId="40FDAC67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24.10.2025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2B15" w14:textId="74F64CF9" w:rsidR="00061656" w:rsidRPr="00C349B7" w:rsidRDefault="00061656" w:rsidP="00061656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Construire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locuință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unifamilială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,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anexă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garaj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,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împrejmuire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teren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,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racorduri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și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branșamente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C3A2" w14:textId="0D85E108" w:rsidR="00061656" w:rsidRPr="00C349B7" w:rsidRDefault="00061656" w:rsidP="000616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proofErr w:type="gramStart"/>
            <w:r w:rsidRPr="00C349B7">
              <w:rPr>
                <w:rFonts w:ascii="Times New Roman" w:hAnsi="Times New Roman" w:cs="Times New Roman"/>
                <w:bCs/>
              </w:rPr>
              <w:t>Iazurilor</w:t>
            </w:r>
            <w:proofErr w:type="spellEnd"/>
            <w:r w:rsidRPr="00C349B7">
              <w:rPr>
                <w:rFonts w:ascii="Times New Roman" w:hAnsi="Times New Roman" w:cs="Times New Roman"/>
                <w:bCs/>
              </w:rPr>
              <w:t xml:space="preserve">  nr</w:t>
            </w:r>
            <w:proofErr w:type="gramEnd"/>
            <w:r w:rsidRPr="00C349B7">
              <w:rPr>
                <w:rFonts w:ascii="Times New Roman" w:hAnsi="Times New Roman" w:cs="Times New Roman"/>
                <w:bCs/>
              </w:rPr>
              <w:t>.33</w:t>
            </w:r>
          </w:p>
        </w:tc>
      </w:tr>
      <w:tr w:rsidR="00061656" w:rsidRPr="00C349B7" w14:paraId="082AA901" w14:textId="77777777" w:rsidTr="00560486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BADC" w14:textId="77777777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26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7883" w14:textId="5ECBBE5D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362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3DB1" w14:textId="4952D28C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24.10.2025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6BC5" w14:textId="27F3E5FE" w:rsidR="00061656" w:rsidRPr="00C349B7" w:rsidRDefault="00061656" w:rsidP="00061656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Schimbare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de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destinație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din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clădire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administrativă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și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social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culturală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în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clădire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de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locuit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2E72" w14:textId="64169BE3" w:rsidR="00061656" w:rsidRPr="00C349B7" w:rsidRDefault="00061656" w:rsidP="000616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 xml:space="preserve">P-ța </w:t>
            </w:r>
            <w:proofErr w:type="spellStart"/>
            <w:r w:rsidRPr="00C349B7">
              <w:rPr>
                <w:rFonts w:ascii="Times New Roman" w:hAnsi="Times New Roman" w:cs="Times New Roman"/>
                <w:bCs/>
              </w:rPr>
              <w:t>Romană</w:t>
            </w:r>
            <w:proofErr w:type="spellEnd"/>
            <w:r w:rsidRPr="00C349B7">
              <w:rPr>
                <w:rFonts w:ascii="Times New Roman" w:hAnsi="Times New Roman" w:cs="Times New Roman"/>
                <w:bCs/>
              </w:rPr>
              <w:t xml:space="preserve"> nr.15</w:t>
            </w:r>
          </w:p>
        </w:tc>
      </w:tr>
      <w:tr w:rsidR="00061656" w:rsidRPr="00C349B7" w14:paraId="4F148351" w14:textId="77777777" w:rsidTr="00560486">
        <w:trPr>
          <w:trHeight w:val="20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39D1" w14:textId="77777777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27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0F871" w14:textId="096419C2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363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7E802" w14:textId="603CD33C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24.10.2025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C7037" w14:textId="52CB0CBA" w:rsidR="00061656" w:rsidRPr="00C349B7" w:rsidRDefault="00061656" w:rsidP="00061656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Operațiuni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notariale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: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dezmembrare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imobil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în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3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loturi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9BF81" w14:textId="52674535" w:rsidR="00061656" w:rsidRPr="00C349B7" w:rsidRDefault="00061656" w:rsidP="00061656">
            <w:pPr>
              <w:tabs>
                <w:tab w:val="left" w:pos="5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349B7">
              <w:rPr>
                <w:rFonts w:ascii="Times New Roman" w:hAnsi="Times New Roman" w:cs="Times New Roman"/>
                <w:bCs/>
              </w:rPr>
              <w:t>Extravilan</w:t>
            </w:r>
            <w:proofErr w:type="spellEnd"/>
          </w:p>
        </w:tc>
      </w:tr>
      <w:tr w:rsidR="00061656" w:rsidRPr="00C349B7" w14:paraId="6E2B70B4" w14:textId="77777777" w:rsidTr="00560486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90E4" w14:textId="77777777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lastRenderedPageBreak/>
              <w:t>28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96C32" w14:textId="188081A3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364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8D30" w14:textId="14F9FFB7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24.10.2025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D27CD" w14:textId="52B41209" w:rsidR="00061656" w:rsidRPr="00C349B7" w:rsidRDefault="00061656" w:rsidP="00061656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Schimbare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de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destinație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din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casă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familială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în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spațiu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birouri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CDA9D" w14:textId="5ED6D1C0" w:rsidR="00061656" w:rsidRPr="00C349B7" w:rsidRDefault="00061656" w:rsidP="000616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Str. Ștefan cel Mare nr. 9</w:t>
            </w:r>
          </w:p>
        </w:tc>
      </w:tr>
      <w:tr w:rsidR="00061656" w:rsidRPr="00C349B7" w14:paraId="7415C86C" w14:textId="77777777" w:rsidTr="00560486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A806" w14:textId="77777777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29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DA0C3" w14:textId="55D3DD7B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365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CFD42" w14:textId="3BE494E5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24.10.2025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8B17" w14:textId="6124D4A2" w:rsidR="00061656" w:rsidRPr="00C349B7" w:rsidRDefault="00061656" w:rsidP="00061656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Operațiuni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notariale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: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apartamentare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casă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de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locuit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E173" w14:textId="7239A83C" w:rsidR="00061656" w:rsidRPr="00C349B7" w:rsidRDefault="00061656" w:rsidP="000616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Str. Octavian Goga nr. 3</w:t>
            </w:r>
          </w:p>
        </w:tc>
      </w:tr>
      <w:tr w:rsidR="00061656" w:rsidRPr="00C349B7" w14:paraId="79D78FEA" w14:textId="77777777" w:rsidTr="00560486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DAAA" w14:textId="77777777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30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F4FF3" w14:textId="4B30ED88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366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AECDA" w14:textId="2F155A2A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24.10.2025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544A" w14:textId="5CFE443C" w:rsidR="00061656" w:rsidRPr="00C349B7" w:rsidRDefault="00061656" w:rsidP="00061656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Continuare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proofErr w:type="gram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lucrări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:</w:t>
            </w:r>
            <w:proofErr w:type="gram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alimentare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cu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energie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electrică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hală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de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producție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86B5" w14:textId="28F7FECF" w:rsidR="00061656" w:rsidRPr="00C349B7" w:rsidRDefault="00061656" w:rsidP="000616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 xml:space="preserve">Str. 22 </w:t>
            </w:r>
            <w:proofErr w:type="spellStart"/>
            <w:r w:rsidRPr="00C349B7">
              <w:rPr>
                <w:rFonts w:ascii="Times New Roman" w:hAnsi="Times New Roman" w:cs="Times New Roman"/>
                <w:bCs/>
              </w:rPr>
              <w:t>Decembrie</w:t>
            </w:r>
            <w:proofErr w:type="spellEnd"/>
            <w:r w:rsidRPr="00C349B7">
              <w:rPr>
                <w:rFonts w:ascii="Times New Roman" w:hAnsi="Times New Roman" w:cs="Times New Roman"/>
                <w:bCs/>
              </w:rPr>
              <w:t xml:space="preserve"> 1989 nr. 38</w:t>
            </w:r>
          </w:p>
        </w:tc>
      </w:tr>
      <w:tr w:rsidR="00061656" w:rsidRPr="00C349B7" w14:paraId="72CBE6FC" w14:textId="77777777" w:rsidTr="00560486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ECC2" w14:textId="77777777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31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A5EC" w14:textId="6130DC57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367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D013C" w14:textId="2A81E2B4" w:rsidR="00061656" w:rsidRPr="00C349B7" w:rsidRDefault="00061656" w:rsidP="00061656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C349B7">
              <w:rPr>
                <w:rFonts w:ascii="Times New Roman" w:hAnsi="Times New Roman" w:cs="Times New Roman"/>
                <w:bCs/>
              </w:rPr>
              <w:t>24.10.2025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44F9" w14:textId="218C9587" w:rsidR="00061656" w:rsidRPr="00C349B7" w:rsidRDefault="00061656" w:rsidP="00061656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Informare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6405" w14:textId="4CF70C29" w:rsidR="00061656" w:rsidRPr="00C349B7" w:rsidRDefault="00061656" w:rsidP="00061656">
            <w:pPr>
              <w:pStyle w:val="NoSpacing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 xml:space="preserve">Str. Petru Maior </w:t>
            </w:r>
            <w:proofErr w:type="spellStart"/>
            <w:r w:rsidRPr="00C349B7">
              <w:rPr>
                <w:rFonts w:ascii="Times New Roman" w:hAnsi="Times New Roman" w:cs="Times New Roman"/>
                <w:bCs/>
              </w:rPr>
              <w:t>f.n.</w:t>
            </w:r>
            <w:proofErr w:type="spellEnd"/>
          </w:p>
        </w:tc>
      </w:tr>
      <w:tr w:rsidR="00061656" w:rsidRPr="00C349B7" w14:paraId="2787DE47" w14:textId="77777777" w:rsidTr="00560486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4337" w14:textId="77777777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32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45D96" w14:textId="53E2D8D9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368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1DB6" w14:textId="40A5E548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24.10.2025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76E7" w14:textId="29512CD1" w:rsidR="00061656" w:rsidRPr="00C349B7" w:rsidRDefault="00061656" w:rsidP="00061656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Menținere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pe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amplasament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magazie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unelte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D6711" w14:textId="3C9A6D3E" w:rsidR="00061656" w:rsidRPr="00C349B7" w:rsidRDefault="00061656" w:rsidP="000616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 xml:space="preserve">Str. Poiana </w:t>
            </w:r>
            <w:proofErr w:type="gramStart"/>
            <w:r w:rsidRPr="00C349B7">
              <w:rPr>
                <w:rFonts w:ascii="Times New Roman" w:hAnsi="Times New Roman" w:cs="Times New Roman"/>
                <w:bCs/>
              </w:rPr>
              <w:t>nr</w:t>
            </w:r>
            <w:proofErr w:type="gramEnd"/>
            <w:r w:rsidRPr="00C349B7">
              <w:rPr>
                <w:rFonts w:ascii="Times New Roman" w:hAnsi="Times New Roman" w:cs="Times New Roman"/>
                <w:bCs/>
              </w:rPr>
              <w:t>. 26B</w:t>
            </w:r>
          </w:p>
        </w:tc>
      </w:tr>
      <w:tr w:rsidR="00061656" w:rsidRPr="00C349B7" w14:paraId="0D6B1E20" w14:textId="77777777" w:rsidTr="00560486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213D" w14:textId="77777777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33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D3A9" w14:textId="3759DCF0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369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E491" w14:textId="0D7DBE9A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27.10.2025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7747" w14:textId="2A31206C" w:rsidR="00061656" w:rsidRPr="00C349B7" w:rsidRDefault="00061656" w:rsidP="00061656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Operațiuni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proofErr w:type="gram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notariale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:</w:t>
            </w:r>
            <w:proofErr w:type="gram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dezmembrare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imobil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8CFA" w14:textId="0B5DB007" w:rsidR="00061656" w:rsidRPr="00C349B7" w:rsidRDefault="00061656" w:rsidP="00061656">
            <w:pPr>
              <w:pStyle w:val="NoSpacing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Str. Aurel Vlaicu nr. 3</w:t>
            </w:r>
          </w:p>
        </w:tc>
      </w:tr>
      <w:tr w:rsidR="00061656" w:rsidRPr="00C349B7" w14:paraId="29A716C9" w14:textId="77777777" w:rsidTr="00560486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7A27" w14:textId="77777777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34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E23C8" w14:textId="2C05E480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370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5B91" w14:textId="791BD212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30.10.2025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8E15" w14:textId="39B5A88D" w:rsidR="00061656" w:rsidRPr="00C349B7" w:rsidRDefault="00061656" w:rsidP="00061656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Amplasare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firme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luminoase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pe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fațada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clădirii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FB59C" w14:textId="2436C17B" w:rsidR="00061656" w:rsidRPr="00C349B7" w:rsidRDefault="00061656" w:rsidP="000616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C349B7">
              <w:rPr>
                <w:rFonts w:ascii="Times New Roman" w:hAnsi="Times New Roman" w:cs="Times New Roman"/>
                <w:bCs/>
              </w:rPr>
              <w:t>Libertății</w:t>
            </w:r>
            <w:proofErr w:type="spellEnd"/>
            <w:r w:rsidRPr="00C349B7">
              <w:rPr>
                <w:rFonts w:ascii="Times New Roman" w:hAnsi="Times New Roman" w:cs="Times New Roman"/>
                <w:bCs/>
              </w:rPr>
              <w:t xml:space="preserve"> nr. 6, ap.4</w:t>
            </w:r>
          </w:p>
        </w:tc>
      </w:tr>
      <w:tr w:rsidR="00061656" w:rsidRPr="00C349B7" w14:paraId="7A0C4042" w14:textId="77777777" w:rsidTr="00560486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F331" w14:textId="77777777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35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4DEE" w14:textId="3B56F8FF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371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986F7" w14:textId="129B1D3D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30.10.2025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93F6" w14:textId="090FF07C" w:rsidR="00061656" w:rsidRPr="00C349B7" w:rsidRDefault="00061656" w:rsidP="00061656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Extindre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locuință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unifamilială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Sp+P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și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refacere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împrejmuire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la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stradă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233A" w14:textId="63A9435A" w:rsidR="00061656" w:rsidRPr="00C349B7" w:rsidRDefault="00061656" w:rsidP="000616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C349B7">
              <w:rPr>
                <w:rFonts w:ascii="Times New Roman" w:hAnsi="Times New Roman" w:cs="Times New Roman"/>
                <w:bCs/>
              </w:rPr>
              <w:t>Detuna</w:t>
            </w:r>
            <w:proofErr w:type="spellEnd"/>
            <w:r w:rsidRPr="00C349B7">
              <w:rPr>
                <w:rFonts w:ascii="Times New Roman" w:hAnsi="Times New Roman" w:cs="Times New Roman"/>
                <w:bCs/>
              </w:rPr>
              <w:t xml:space="preserve"> nr.4</w:t>
            </w:r>
          </w:p>
        </w:tc>
      </w:tr>
      <w:tr w:rsidR="00061656" w:rsidRPr="00C349B7" w14:paraId="3F641862" w14:textId="77777777" w:rsidTr="00560486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1C29" w14:textId="77777777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36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73838" w14:textId="63BD7564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372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A8B1" w14:textId="764D5B0F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30.10.2025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85AF4" w14:textId="43896E8F" w:rsidR="00061656" w:rsidRPr="00C349B7" w:rsidRDefault="00061656" w:rsidP="00061656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1.Desființare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parțială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și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modificări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structurale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la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locuință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unifamilială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corp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C1; </w:t>
            </w:r>
            <w:proofErr w:type="gram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2.Extindere</w:t>
            </w:r>
            <w:proofErr w:type="gram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și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modificări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structurale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la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anexă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cu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schimbare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de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destinație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în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bucătărie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de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vară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,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magazie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și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terasă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acoperită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gram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( la</w:t>
            </w:r>
            <w:proofErr w:type="gram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corp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C2), </w:t>
            </w:r>
            <w:r w:rsidRPr="00C349B7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ar-SA"/>
              </w:rPr>
              <w:t xml:space="preserve">cu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ar-SA"/>
              </w:rPr>
              <w:t>păstrarea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ar-SA"/>
              </w:rPr>
              <w:t>avizelor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ar-SA"/>
              </w:rPr>
              <w:t>obținute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ar-SA"/>
              </w:rPr>
              <w:t>în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ar-SA"/>
              </w:rPr>
              <w:t>baza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ar-SA"/>
              </w:rPr>
              <w:t xml:space="preserve"> C.U. nr. 266 </w:t>
            </w:r>
            <w:proofErr w:type="gramStart"/>
            <w:r w:rsidRPr="00C349B7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ar-SA"/>
              </w:rPr>
              <w:t>din</w:t>
            </w:r>
            <w:proofErr w:type="gramEnd"/>
            <w:r w:rsidRPr="00C349B7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ar-SA"/>
              </w:rPr>
              <w:t xml:space="preserve"> 27.09.2024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61584" w14:textId="6F89D252" w:rsidR="00061656" w:rsidRPr="00C349B7" w:rsidRDefault="00061656" w:rsidP="000616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 xml:space="preserve">Str. Ion Luca </w:t>
            </w:r>
            <w:proofErr w:type="spellStart"/>
            <w:r w:rsidRPr="00C349B7">
              <w:rPr>
                <w:rFonts w:ascii="Times New Roman" w:hAnsi="Times New Roman" w:cs="Times New Roman"/>
                <w:bCs/>
              </w:rPr>
              <w:t>Caragiale</w:t>
            </w:r>
            <w:proofErr w:type="spellEnd"/>
            <w:r w:rsidRPr="00C349B7">
              <w:rPr>
                <w:rFonts w:ascii="Times New Roman" w:hAnsi="Times New Roman" w:cs="Times New Roman"/>
                <w:bCs/>
              </w:rPr>
              <w:t xml:space="preserve"> nr.30</w:t>
            </w:r>
          </w:p>
        </w:tc>
      </w:tr>
      <w:tr w:rsidR="00061656" w:rsidRPr="00C349B7" w14:paraId="2DC4F6DA" w14:textId="77777777" w:rsidTr="00560486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409D" w14:textId="77777777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37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3BF26" w14:textId="10AB5792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373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CEE0" w14:textId="184B3F1A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30.10.2025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3872" w14:textId="0A632F8E" w:rsidR="00061656" w:rsidRPr="00C349B7" w:rsidRDefault="00061656" w:rsidP="00061656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Drum de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acces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pentru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obiectivul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- Cartier Nova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Potaissa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5BC8" w14:textId="155692F2" w:rsidR="00061656" w:rsidRPr="00C349B7" w:rsidRDefault="00061656" w:rsidP="000616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C349B7">
              <w:rPr>
                <w:rFonts w:ascii="Times New Roman" w:hAnsi="Times New Roman" w:cs="Times New Roman"/>
                <w:bCs/>
              </w:rPr>
              <w:t>Intravilan</w:t>
            </w:r>
            <w:proofErr w:type="spellEnd"/>
          </w:p>
        </w:tc>
      </w:tr>
      <w:tr w:rsidR="00061656" w:rsidRPr="00C349B7" w14:paraId="02F1CA27" w14:textId="77777777" w:rsidTr="00560486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D1F3" w14:textId="77777777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38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93F6E" w14:textId="19C091BA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374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2506" w14:textId="0BA358C7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30.10.2025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00449" w14:textId="1A2418A1" w:rsidR="00061656" w:rsidRPr="00C349B7" w:rsidRDefault="00061656" w:rsidP="00061656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Extindere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,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modificări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și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recompartimentări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interioare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corp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C1,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construire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foișor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,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construire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magazie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,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refacere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împrejmuire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teren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14BB2" w14:textId="35500AD5" w:rsidR="00061656" w:rsidRPr="00C349B7" w:rsidRDefault="00061656" w:rsidP="000616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 xml:space="preserve">Str. </w:t>
            </w:r>
            <w:proofErr w:type="spellStart"/>
            <w:r w:rsidRPr="00C349B7">
              <w:rPr>
                <w:rFonts w:ascii="Times New Roman" w:hAnsi="Times New Roman" w:cs="Times New Roman"/>
                <w:bCs/>
              </w:rPr>
              <w:t>Liliacului</w:t>
            </w:r>
            <w:proofErr w:type="spellEnd"/>
            <w:r w:rsidRPr="00C349B7">
              <w:rPr>
                <w:rFonts w:ascii="Times New Roman" w:hAnsi="Times New Roman" w:cs="Times New Roman"/>
                <w:bCs/>
              </w:rPr>
              <w:t xml:space="preserve"> nr. 8</w:t>
            </w:r>
          </w:p>
        </w:tc>
      </w:tr>
      <w:tr w:rsidR="00061656" w:rsidRPr="00C349B7" w14:paraId="1177D9BF" w14:textId="77777777" w:rsidTr="00560486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EF85" w14:textId="77777777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39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8162" w14:textId="1491735B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375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162B1" w14:textId="2B033237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30.10.2025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1530" w14:textId="75D19B3F" w:rsidR="00061656" w:rsidRPr="00C349B7" w:rsidRDefault="00061656" w:rsidP="00061656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Construire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locuință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parter, carport,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împrejmuire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teren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DBA10" w14:textId="5ABC5AB4" w:rsidR="00061656" w:rsidRPr="00C349B7" w:rsidRDefault="00061656" w:rsidP="000616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Str. Étienne Hajdu nr.16</w:t>
            </w:r>
          </w:p>
        </w:tc>
      </w:tr>
      <w:tr w:rsidR="00061656" w:rsidRPr="00C349B7" w14:paraId="2762423D" w14:textId="77777777" w:rsidTr="00560486">
        <w:trPr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3760" w14:textId="77777777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  <w:t>40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2030" w14:textId="34AA3EC0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376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5A1C3" w14:textId="02360C44" w:rsidR="00061656" w:rsidRPr="00C349B7" w:rsidRDefault="00061656" w:rsidP="000616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val="ro-RO" w:eastAsia="ar-SA"/>
                <w14:ligatures w14:val="none"/>
              </w:rPr>
            </w:pPr>
            <w:r w:rsidRPr="00C349B7">
              <w:rPr>
                <w:rFonts w:ascii="Times New Roman" w:hAnsi="Times New Roman" w:cs="Times New Roman"/>
                <w:bCs/>
              </w:rPr>
              <w:t>30.10.2025</w:t>
            </w: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B84E4" w14:textId="053DBA06" w:rsidR="00061656" w:rsidRPr="00C349B7" w:rsidRDefault="00061656" w:rsidP="00061656">
            <w:pPr>
              <w:tabs>
                <w:tab w:val="left" w:pos="5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Construire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împrejmuire</w:t>
            </w:r>
            <w:proofErr w:type="spellEnd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  <w:proofErr w:type="spellStart"/>
            <w:r w:rsidRPr="00C349B7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proprietate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5EA81" w14:textId="06F0969E" w:rsidR="00061656" w:rsidRPr="00C349B7" w:rsidRDefault="00061656" w:rsidP="000616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C349B7">
              <w:rPr>
                <w:rFonts w:ascii="Times New Roman" w:hAnsi="Times New Roman" w:cs="Times New Roman"/>
                <w:bCs/>
              </w:rPr>
              <w:t>Extravilan</w:t>
            </w:r>
            <w:proofErr w:type="spellEnd"/>
          </w:p>
        </w:tc>
      </w:tr>
    </w:tbl>
    <w:p w14:paraId="15FD61C8" w14:textId="77777777" w:rsidR="00061656" w:rsidRDefault="00061656" w:rsidP="00061656"/>
    <w:p w14:paraId="349D0036" w14:textId="77777777" w:rsidR="00061656" w:rsidRDefault="00061656" w:rsidP="00061656"/>
    <w:p w14:paraId="24DB3071" w14:textId="77777777" w:rsidR="007C5EE3" w:rsidRDefault="007C5EE3"/>
    <w:sectPr w:rsidR="007C5EE3" w:rsidSect="00061656">
      <w:pgSz w:w="15840" w:h="12240" w:orient="landscape"/>
      <w:pgMar w:top="1418" w:right="1418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656"/>
    <w:rsid w:val="00061656"/>
    <w:rsid w:val="000D36F3"/>
    <w:rsid w:val="00475FA7"/>
    <w:rsid w:val="006B1064"/>
    <w:rsid w:val="007C5EE3"/>
    <w:rsid w:val="007E0D9E"/>
    <w:rsid w:val="008F6DD8"/>
    <w:rsid w:val="00901222"/>
    <w:rsid w:val="00A01F00"/>
    <w:rsid w:val="00B93AEA"/>
    <w:rsid w:val="00C349B7"/>
    <w:rsid w:val="00C36B4B"/>
    <w:rsid w:val="00C41016"/>
    <w:rsid w:val="00C923F0"/>
    <w:rsid w:val="00D079B7"/>
    <w:rsid w:val="00D7276E"/>
    <w:rsid w:val="00DB538E"/>
    <w:rsid w:val="00F91CDF"/>
    <w:rsid w:val="00FA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74B64"/>
  <w15:chartTrackingRefBased/>
  <w15:docId w15:val="{8410C153-BF9F-4741-8D7D-A0CA394D5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65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16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16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65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165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165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165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165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165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165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1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6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16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16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16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16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16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16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1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1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65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1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165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616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1656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616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1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6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165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61656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760</Words>
  <Characters>4332</Characters>
  <Application>Microsoft Office Word</Application>
  <DocSecurity>0</DocSecurity>
  <Lines>36</Lines>
  <Paragraphs>10</Paragraphs>
  <ScaleCrop>false</ScaleCrop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2025-11-12T07:25:00Z</dcterms:created>
  <dcterms:modified xsi:type="dcterms:W3CDTF">2025-11-12T07:34:00Z</dcterms:modified>
</cp:coreProperties>
</file>